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47D9AF" w14:textId="21028F91" w:rsidR="00CB0C39" w:rsidRDefault="00141840">
      <w:r>
        <w:rPr>
          <w:noProof/>
        </w:rPr>
        <w:drawing>
          <wp:inline distT="0" distB="0" distL="0" distR="0" wp14:anchorId="723594DE" wp14:editId="671CD853">
            <wp:extent cx="5731510" cy="4318000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A6160" w14:textId="12868674" w:rsidR="00141840" w:rsidRDefault="00141840"/>
    <w:p w14:paraId="4DE0DD3E" w14:textId="159CB7DB" w:rsidR="00141840" w:rsidRDefault="00141840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66576B63" wp14:editId="6D1104D2">
            <wp:extent cx="5937250" cy="3541395"/>
            <wp:effectExtent l="0" t="0" r="6350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460D39" wp14:editId="5717E10A">
            <wp:extent cx="5892800" cy="34925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8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40"/>
    <w:rsid w:val="00141840"/>
    <w:rsid w:val="0098047D"/>
    <w:rsid w:val="00CB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6B7D6"/>
  <w15:chartTrackingRefBased/>
  <w15:docId w15:val="{3083EF8E-CAF3-4179-8A7B-3DC6749A0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UNS_CT</dc:creator>
  <cp:keywords/>
  <dc:description/>
  <cp:lastModifiedBy>UNS_CT</cp:lastModifiedBy>
  <cp:revision>3</cp:revision>
  <dcterms:created xsi:type="dcterms:W3CDTF">2021-04-15T03:40:00Z</dcterms:created>
  <dcterms:modified xsi:type="dcterms:W3CDTF">2021-04-15T03:43:00Z</dcterms:modified>
</cp:coreProperties>
</file>